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6A4FD" w14:textId="77777777" w:rsidR="003340CC" w:rsidRPr="008904FC" w:rsidRDefault="003340CC" w:rsidP="004A6E27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8904FC">
        <w:rPr>
          <w:rFonts w:ascii="Arial" w:hAnsi="Arial" w:cs="Arial"/>
          <w:b/>
          <w:sz w:val="20"/>
          <w:szCs w:val="20"/>
          <w:u w:val="single"/>
          <w:lang w:val="it-IT"/>
        </w:rPr>
        <w:t>Allegato A: modulo manifestazione interesse</w:t>
      </w:r>
    </w:p>
    <w:p w14:paraId="3484458B" w14:textId="77777777" w:rsidR="004A6E27" w:rsidRPr="008904FC" w:rsidRDefault="004A6E2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516CB1D9" w14:textId="77777777" w:rsidR="003340CC" w:rsidRPr="008904FC" w:rsidRDefault="001677FA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Alla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Fondazione Manifesta 12 Palermo</w:t>
      </w:r>
    </w:p>
    <w:p w14:paraId="402F8E52" w14:textId="72EE9429" w:rsidR="00BF58B7" w:rsidRPr="008904FC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Sede Leg</w:t>
      </w:r>
      <w:r w:rsidR="001C7F69" w:rsidRPr="008904FC">
        <w:rPr>
          <w:rFonts w:ascii="Arial" w:hAnsi="Arial" w:cs="Arial"/>
          <w:sz w:val="22"/>
          <w:szCs w:val="22"/>
          <w:lang w:val="it-IT"/>
        </w:rPr>
        <w:t>a</w:t>
      </w:r>
      <w:r w:rsidRPr="008904FC">
        <w:rPr>
          <w:rFonts w:ascii="Arial" w:hAnsi="Arial" w:cs="Arial"/>
          <w:sz w:val="22"/>
          <w:szCs w:val="22"/>
          <w:lang w:val="it-IT"/>
        </w:rPr>
        <w:t xml:space="preserve">le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Via Dante 53</w:t>
      </w:r>
    </w:p>
    <w:p w14:paraId="51EFAF31" w14:textId="5A086ADC" w:rsidR="003340CC" w:rsidRPr="008904FC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Sede operativa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 w:rsidR="008904FC" w:rsidRPr="008904FC">
        <w:rPr>
          <w:rFonts w:ascii="Arial" w:hAnsi="Arial" w:cs="Arial"/>
          <w:sz w:val="22"/>
          <w:szCs w:val="22"/>
          <w:lang w:val="it-IT"/>
        </w:rPr>
        <w:t>Via del Teatro Garibaldi 24-36</w:t>
      </w:r>
    </w:p>
    <w:p w14:paraId="7320D113" w14:textId="605CF1E7" w:rsidR="003340CC" w:rsidRPr="008904FC" w:rsidRDefault="003340CC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90141 Palermo  </w:t>
      </w:r>
    </w:p>
    <w:p w14:paraId="4D01C3C8" w14:textId="77777777" w:rsidR="003340CC" w:rsidRPr="008904FC" w:rsidRDefault="008E1611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email: </w:t>
      </w:r>
      <w:hyperlink r:id="rId5" w:history="1">
        <w:r w:rsidR="003340CC" w:rsidRPr="008904FC">
          <w:rPr>
            <w:rStyle w:val="Hyperlink"/>
            <w:rFonts w:ascii="Arial" w:hAnsi="Arial" w:cs="Arial"/>
            <w:sz w:val="22"/>
            <w:szCs w:val="22"/>
            <w:lang w:val="it-IT"/>
          </w:rPr>
          <w:t>manifesta12@pec.it</w:t>
        </w:r>
      </w:hyperlink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243818F4" w14:textId="77777777" w:rsidR="0039703F" w:rsidRPr="008904FC" w:rsidRDefault="0039703F" w:rsidP="0039703F">
      <w:pPr>
        <w:spacing w:after="120" w:line="360" w:lineRule="auto"/>
        <w:rPr>
          <w:rFonts w:ascii="Arial" w:hAnsi="Arial" w:cs="Arial"/>
          <w:sz w:val="22"/>
          <w:szCs w:val="22"/>
          <w:lang w:val="it-IT"/>
        </w:rPr>
      </w:pPr>
    </w:p>
    <w:p w14:paraId="75DE9D95" w14:textId="785046DA" w:rsidR="00DA44F6" w:rsidRPr="00DA44F6" w:rsidRDefault="004A6E27" w:rsidP="0039703F">
      <w:pPr>
        <w:spacing w:after="120" w:line="360" w:lineRule="auto"/>
        <w:ind w:left="993" w:hanging="993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O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ggetto: </w:t>
      </w:r>
      <w:r w:rsidR="00DA44F6" w:rsidRPr="00DA44F6">
        <w:rPr>
          <w:rFonts w:ascii="Arial" w:hAnsi="Arial" w:cs="Arial"/>
          <w:sz w:val="22"/>
          <w:szCs w:val="22"/>
          <w:lang w:val="it-IT"/>
        </w:rPr>
        <w:t xml:space="preserve">AVVISO PUBBLICO ESPLORATIVO PER MANIFESTAZIONE D’INTERESSE FINALIZZATO ALL’ESPLETAMENTO DI UNA PROCEDURA PER L’INDIVIDUAZIONE DI CONCESSIONARI PER LA PRODUZIONE E COMMERCIALIZZAZIONE DI MERCHANDISING </w:t>
      </w:r>
    </w:p>
    <w:p w14:paraId="40E1D34D" w14:textId="7A3DE1F3" w:rsidR="003340CC" w:rsidRPr="008904FC" w:rsidRDefault="003340CC" w:rsidP="0039703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La/Il sottoscritta/o______________________</w:t>
      </w:r>
      <w:r w:rsidR="00B850E1">
        <w:rPr>
          <w:rFonts w:ascii="Arial" w:hAnsi="Arial" w:cs="Arial"/>
          <w:sz w:val="22"/>
          <w:szCs w:val="22"/>
          <w:lang w:val="it-IT"/>
        </w:rPr>
        <w:t xml:space="preserve"> </w:t>
      </w:r>
      <w:bookmarkStart w:id="0" w:name="_GoBack"/>
      <w:bookmarkEnd w:id="0"/>
      <w:r w:rsidRPr="008904FC">
        <w:rPr>
          <w:rFonts w:ascii="Arial" w:hAnsi="Arial" w:cs="Arial"/>
          <w:sz w:val="22"/>
          <w:szCs w:val="22"/>
          <w:lang w:val="it-IT"/>
        </w:rPr>
        <w:t>Nata/o a ______________________ il _____________C.F. Residente in Via/P.zza ________________Comune_________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. _____________in qualità di (indicare la carica rivestita) ___________________________dell’Impresa ________________________________Con sede legale in Via/P.zza ________________ Comune______________________ 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. __________con sede operativa/amministrativa (qualora diversa dalla sede legale) in Via/P.zza ___________Comune_________________ 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. __________Codice Fiscale/Partita IVA _____________________Tel. n. ___________ Fax. n. _____________e-mail ____________________</w:t>
      </w:r>
      <w:proofErr w:type="spellStart"/>
      <w:r w:rsidR="00B17D74">
        <w:rPr>
          <w:rFonts w:ascii="Arial" w:hAnsi="Arial" w:cs="Arial"/>
          <w:sz w:val="22"/>
          <w:szCs w:val="22"/>
          <w:lang w:val="it-IT"/>
        </w:rPr>
        <w:t>pec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_____________</w:t>
      </w:r>
      <w:r w:rsidR="008E1611" w:rsidRPr="008904FC">
        <w:rPr>
          <w:rFonts w:ascii="Arial" w:hAnsi="Arial" w:cs="Arial"/>
          <w:sz w:val="22"/>
          <w:szCs w:val="22"/>
          <w:lang w:val="it-IT"/>
        </w:rPr>
        <w:t>____</w:t>
      </w:r>
      <w:r w:rsidR="001C4A8B">
        <w:rPr>
          <w:rFonts w:ascii="Arial" w:hAnsi="Arial" w:cs="Arial"/>
          <w:sz w:val="22"/>
          <w:szCs w:val="22"/>
          <w:lang w:val="it-IT"/>
        </w:rPr>
        <w:t>email___________</w:t>
      </w:r>
      <w:r w:rsidR="0039703F">
        <w:rPr>
          <w:rFonts w:ascii="Arial" w:hAnsi="Arial" w:cs="Arial"/>
          <w:sz w:val="22"/>
          <w:szCs w:val="22"/>
          <w:lang w:val="it-IT"/>
        </w:rPr>
        <w:t xml:space="preserve"> </w:t>
      </w:r>
      <w:r w:rsidRPr="008904FC">
        <w:rPr>
          <w:rFonts w:ascii="Arial" w:hAnsi="Arial" w:cs="Arial"/>
          <w:sz w:val="22"/>
          <w:szCs w:val="22"/>
          <w:lang w:val="it-IT"/>
        </w:rPr>
        <w:t>con espresso riferimento all’impresa che rappresenta, presa visione dell'Avviso</w:t>
      </w:r>
      <w:r w:rsidR="001677FA" w:rsidRPr="008904FC">
        <w:rPr>
          <w:rFonts w:ascii="Arial" w:hAnsi="Arial" w:cs="Arial"/>
          <w:sz w:val="22"/>
          <w:szCs w:val="22"/>
          <w:lang w:val="it-IT"/>
        </w:rPr>
        <w:t xml:space="preserve"> menzionato in oggetto</w:t>
      </w:r>
      <w:r w:rsidRPr="008904FC">
        <w:rPr>
          <w:rFonts w:ascii="Arial" w:hAnsi="Arial" w:cs="Arial"/>
          <w:sz w:val="22"/>
          <w:szCs w:val="22"/>
          <w:lang w:val="it-IT"/>
        </w:rPr>
        <w:t>, avvalendosi delle disposizioni di cui agli artt. 46 e 47 del D.P.R. 28.12.2000, n. 445</w:t>
      </w:r>
      <w:r w:rsidR="001677FA" w:rsidRPr="008904FC">
        <w:rPr>
          <w:rFonts w:ascii="Arial" w:hAnsi="Arial" w:cs="Arial"/>
          <w:sz w:val="22"/>
          <w:szCs w:val="22"/>
          <w:lang w:val="it-IT"/>
        </w:rPr>
        <w:t xml:space="preserve"> e </w:t>
      </w:r>
      <w:r w:rsidRPr="008904FC">
        <w:rPr>
          <w:rFonts w:ascii="Arial" w:hAnsi="Arial" w:cs="Arial"/>
          <w:sz w:val="22"/>
          <w:szCs w:val="22"/>
          <w:lang w:val="it-IT"/>
        </w:rPr>
        <w:t>consapevole delle sanzioni penali previste dall'articolo 76 del DPR 445/2000, per le ipotesi di falsità in atti e dichiarazioni mendaci ivi indicate,</w:t>
      </w:r>
    </w:p>
    <w:p w14:paraId="327415E7" w14:textId="00F06BF5" w:rsidR="003340CC" w:rsidRPr="008904FC" w:rsidRDefault="009372B7" w:rsidP="0039703F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MANIFESTA</w:t>
      </w:r>
    </w:p>
    <w:p w14:paraId="24DAAA1B" w14:textId="77777777" w:rsidR="0039703F" w:rsidRDefault="0039703F" w:rsidP="0039703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Il proprio </w:t>
      </w:r>
      <w:r w:rsidR="00BF58B7" w:rsidRPr="008904FC">
        <w:rPr>
          <w:rFonts w:ascii="Arial" w:hAnsi="Arial" w:cs="Arial"/>
          <w:sz w:val="22"/>
          <w:szCs w:val="22"/>
          <w:lang w:val="it-IT"/>
        </w:rPr>
        <w:t>interesse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per la concessione della gestione del merchandising di Manifesta12.</w:t>
      </w:r>
    </w:p>
    <w:p w14:paraId="00D1D202" w14:textId="03EF161F" w:rsidR="003340CC" w:rsidRPr="008904FC" w:rsidRDefault="003340CC" w:rsidP="0039703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="0039703F">
        <w:rPr>
          <w:rFonts w:ascii="Arial" w:hAnsi="Arial" w:cs="Arial"/>
          <w:sz w:val="22"/>
          <w:szCs w:val="22"/>
          <w:lang w:val="it-IT"/>
        </w:rPr>
        <w:t xml:space="preserve">consapevole delle sanzioni penali previste dall’art. 76 del DPR 445/2000 per le ipotesi di falsità in atti e dichiarazioni mendaci ivi indicate, ai sensi dell’artt. 46 e 47, </w:t>
      </w:r>
    </w:p>
    <w:p w14:paraId="0C724FAD" w14:textId="0CAA5D28" w:rsidR="003340CC" w:rsidRPr="008904FC" w:rsidRDefault="003340CC" w:rsidP="0039703F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76BF7D38" w14:textId="05ABAB21" w:rsidR="008E1611" w:rsidRPr="0039703F" w:rsidRDefault="003340CC" w:rsidP="0039703F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  <w:lang w:val="it-IT"/>
        </w:rPr>
      </w:pPr>
      <w:r w:rsidRPr="0039703F">
        <w:rPr>
          <w:rFonts w:ascii="Arial" w:hAnsi="Arial" w:cs="Arial"/>
          <w:sz w:val="22"/>
          <w:szCs w:val="22"/>
          <w:lang w:val="it-IT"/>
        </w:rPr>
        <w:t xml:space="preserve">di non trovarsi nelle condizioni di esclusione dalla partecipazione a procedure di appalto di cui all'art. 80 del </w:t>
      </w:r>
      <w:proofErr w:type="spellStart"/>
      <w:proofErr w:type="gramStart"/>
      <w:r w:rsidRPr="0039703F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39703F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39703F">
        <w:rPr>
          <w:rFonts w:ascii="Arial" w:hAnsi="Arial" w:cs="Arial"/>
          <w:sz w:val="22"/>
          <w:szCs w:val="22"/>
          <w:lang w:val="it-IT"/>
        </w:rPr>
        <w:t xml:space="preserve"> 50/2016</w:t>
      </w:r>
      <w:r w:rsidR="001C4A8B" w:rsidRPr="0039703F">
        <w:rPr>
          <w:rFonts w:ascii="Arial" w:hAnsi="Arial" w:cs="Arial"/>
          <w:sz w:val="22"/>
          <w:szCs w:val="22"/>
          <w:lang w:val="it-IT"/>
        </w:rPr>
        <w:t xml:space="preserve"> e </w:t>
      </w:r>
      <w:proofErr w:type="spellStart"/>
      <w:proofErr w:type="gramStart"/>
      <w:r w:rsidR="001C4A8B" w:rsidRPr="0039703F">
        <w:rPr>
          <w:rFonts w:ascii="Arial" w:hAnsi="Arial" w:cs="Arial"/>
          <w:i/>
          <w:sz w:val="22"/>
          <w:szCs w:val="22"/>
          <w:lang w:val="it-IT"/>
        </w:rPr>
        <w:t>ss.mm.ii</w:t>
      </w:r>
      <w:proofErr w:type="spellEnd"/>
      <w:proofErr w:type="gramEnd"/>
      <w:r w:rsidRPr="0039703F">
        <w:rPr>
          <w:rFonts w:ascii="Arial" w:hAnsi="Arial" w:cs="Arial"/>
          <w:i/>
          <w:sz w:val="22"/>
          <w:szCs w:val="22"/>
          <w:lang w:val="it-IT"/>
        </w:rPr>
        <w:t>;</w:t>
      </w:r>
    </w:p>
    <w:p w14:paraId="69B96990" w14:textId="31B07D10" w:rsidR="00820F8B" w:rsidRDefault="003340CC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 di essere in possesso dei seguenti requisiti di ordine generale: </w:t>
      </w:r>
      <w:r w:rsidR="00820F8B">
        <w:rPr>
          <w:rFonts w:ascii="Arial" w:hAnsi="Arial" w:cs="Arial"/>
          <w:sz w:val="22"/>
          <w:szCs w:val="22"/>
          <w:lang w:val="it-IT"/>
        </w:rPr>
        <w:br w:type="page"/>
      </w:r>
    </w:p>
    <w:p w14:paraId="5ABA8E80" w14:textId="77777777" w:rsidR="003340CC" w:rsidRPr="008904FC" w:rsidRDefault="003340CC" w:rsidP="00820F8B">
      <w:pPr>
        <w:pStyle w:val="ListParagraph"/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D68A415" w14:textId="3CA359B5" w:rsidR="00BF58B7" w:rsidRPr="008904FC" w:rsidRDefault="003340CC" w:rsidP="0039703F">
      <w:pPr>
        <w:pStyle w:val="ListParagraph"/>
        <w:numPr>
          <w:ilvl w:val="0"/>
          <w:numId w:val="10"/>
        </w:numPr>
        <w:spacing w:after="120"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non trovarsi nelle condizioni di incapacità a contrarre </w:t>
      </w:r>
      <w:r w:rsidR="00896CB8">
        <w:rPr>
          <w:rFonts w:ascii="Arial" w:hAnsi="Arial" w:cs="Arial"/>
          <w:sz w:val="22"/>
          <w:szCs w:val="22"/>
          <w:lang w:val="it-IT"/>
        </w:rPr>
        <w:t>con la pubblica amministrazione</w:t>
      </w:r>
      <w:r w:rsidRPr="008904FC">
        <w:rPr>
          <w:rFonts w:ascii="Arial" w:hAnsi="Arial" w:cs="Arial"/>
          <w:sz w:val="22"/>
          <w:szCs w:val="22"/>
          <w:lang w:val="it-IT"/>
        </w:rPr>
        <w:t>;</w:t>
      </w:r>
    </w:p>
    <w:p w14:paraId="546D7260" w14:textId="526B6FCD" w:rsidR="003340CC" w:rsidRPr="008904FC" w:rsidRDefault="003340CC" w:rsidP="0039703F">
      <w:pPr>
        <w:pStyle w:val="ListParagraph"/>
        <w:numPr>
          <w:ilvl w:val="0"/>
          <w:numId w:val="10"/>
        </w:numPr>
        <w:spacing w:after="120"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non essere stata temporaneamente esclusa dalla presentazione delle offerte in pubblici appalti;</w:t>
      </w:r>
    </w:p>
    <w:p w14:paraId="05C9AAB0" w14:textId="22DF98D6" w:rsidR="003340CC" w:rsidRPr="008904FC" w:rsidRDefault="003340CC" w:rsidP="0039703F">
      <w:pPr>
        <w:pStyle w:val="ListParagraph"/>
        <w:numPr>
          <w:ilvl w:val="0"/>
          <w:numId w:val="10"/>
        </w:numPr>
        <w:spacing w:after="120"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di essere in possesso</w:t>
      </w:r>
      <w:r w:rsidR="00C30EDB">
        <w:rPr>
          <w:rFonts w:ascii="Arial" w:hAnsi="Arial" w:cs="Arial"/>
          <w:sz w:val="22"/>
          <w:szCs w:val="22"/>
          <w:lang w:val="it-IT"/>
        </w:rPr>
        <w:t xml:space="preserve"> dei seguenti requisiti minimi </w:t>
      </w:r>
      <w:r w:rsidRPr="008904FC">
        <w:rPr>
          <w:rFonts w:ascii="Arial" w:hAnsi="Arial" w:cs="Arial"/>
          <w:sz w:val="22"/>
          <w:szCs w:val="22"/>
          <w:lang w:val="it-IT"/>
        </w:rPr>
        <w:t>di idoneità professionale, di capacità economica e finanziaria, di c</w:t>
      </w:r>
      <w:r w:rsidR="00BF58B7" w:rsidRPr="008904FC">
        <w:rPr>
          <w:rFonts w:ascii="Arial" w:hAnsi="Arial" w:cs="Arial"/>
          <w:sz w:val="22"/>
          <w:szCs w:val="22"/>
          <w:lang w:val="it-IT"/>
        </w:rPr>
        <w:t>apacità tecnica e professionale;</w:t>
      </w:r>
    </w:p>
    <w:p w14:paraId="3BAF887C" w14:textId="32BF5E5C" w:rsidR="00500137" w:rsidRPr="008904FC" w:rsidRDefault="00BF58B7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essere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iscritta nel registro delle imprese della Camera di Commercio Industria Artigianato e Agricoltura di_______________ (per le imprese non aventi la sede in Italia, al seguente organismo equipollente secondo le modalità vigenti nello</w:t>
      </w:r>
      <w:r w:rsidR="004A6E27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Stato di appartenenza) </w:t>
      </w:r>
      <w:r w:rsidR="004A6E27" w:rsidRPr="008904FC">
        <w:rPr>
          <w:rFonts w:ascii="Arial" w:hAnsi="Arial" w:cs="Arial"/>
          <w:sz w:val="22"/>
          <w:szCs w:val="22"/>
          <w:lang w:val="it-IT"/>
        </w:rPr>
        <w:t xml:space="preserve">al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numero di iscrizione </w:t>
      </w:r>
      <w:r w:rsidR="00DA44F6">
        <w:rPr>
          <w:rFonts w:ascii="Arial" w:hAnsi="Arial" w:cs="Arial"/>
          <w:sz w:val="22"/>
          <w:szCs w:val="22"/>
          <w:lang w:val="it-IT"/>
        </w:rPr>
        <w:t>_______________ per le attività di _______________;</w:t>
      </w:r>
    </w:p>
    <w:p w14:paraId="09A839FE" w14:textId="522EA185" w:rsidR="00500137" w:rsidRPr="008904FC" w:rsidRDefault="00500137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mantenere le seguenti posizioni previdenziali ed </w:t>
      </w:r>
      <w:r w:rsidR="001C0D54" w:rsidRPr="008904FC">
        <w:rPr>
          <w:rFonts w:ascii="Arial" w:hAnsi="Arial" w:cs="Arial"/>
          <w:sz w:val="22"/>
          <w:szCs w:val="22"/>
          <w:lang w:val="it-IT"/>
        </w:rPr>
        <w:t>assicurative:</w:t>
      </w:r>
    </w:p>
    <w:p w14:paraId="15C57455" w14:textId="77777777" w:rsidR="00500137" w:rsidRPr="008904FC" w:rsidRDefault="00500137" w:rsidP="0039703F">
      <w:pPr>
        <w:spacing w:after="120"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a) </w:t>
      </w:r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I.N.P.S. :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 xml:space="preserve"> Sede di __________ matricola n. _______________</w:t>
      </w:r>
    </w:p>
    <w:p w14:paraId="530C970D" w14:textId="643268FD" w:rsidR="00500137" w:rsidRPr="008904FC" w:rsidRDefault="00041805" w:rsidP="0039703F">
      <w:pPr>
        <w:tabs>
          <w:tab w:val="left" w:pos="1843"/>
        </w:tabs>
        <w:spacing w:after="120"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b)</w:t>
      </w:r>
      <w:r w:rsidR="00500137" w:rsidRPr="008904FC">
        <w:rPr>
          <w:rFonts w:ascii="Arial" w:hAnsi="Arial" w:cs="Arial"/>
          <w:sz w:val="22"/>
          <w:szCs w:val="22"/>
          <w:lang w:val="it-IT"/>
        </w:rPr>
        <w:t>I.N.A.I.L.</w:t>
      </w:r>
      <w:proofErr w:type="gramEnd"/>
      <w:r w:rsidR="00500137" w:rsidRPr="008904FC">
        <w:rPr>
          <w:rFonts w:ascii="Arial" w:hAnsi="Arial" w:cs="Arial"/>
          <w:sz w:val="22"/>
          <w:szCs w:val="22"/>
          <w:lang w:val="it-IT"/>
        </w:rPr>
        <w:t xml:space="preserve"> : Sede di _____________ matricola n. ________________</w:t>
      </w:r>
    </w:p>
    <w:p w14:paraId="250BB414" w14:textId="77777777" w:rsidR="00500137" w:rsidRPr="008904FC" w:rsidRDefault="00500137" w:rsidP="0039703F">
      <w:pPr>
        <w:spacing w:after="120" w:line="360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8904FC">
        <w:rPr>
          <w:rFonts w:ascii="Arial" w:hAnsi="Arial" w:cs="Arial"/>
          <w:sz w:val="22"/>
          <w:szCs w:val="22"/>
        </w:rPr>
        <w:t>c) PAT ___________________</w:t>
      </w:r>
    </w:p>
    <w:p w14:paraId="15038E24" w14:textId="72ED0339" w:rsidR="008904FC" w:rsidRPr="0039703F" w:rsidRDefault="00500137" w:rsidP="007262F1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39703F">
        <w:rPr>
          <w:rFonts w:ascii="Arial" w:hAnsi="Arial" w:cs="Arial"/>
          <w:sz w:val="22"/>
          <w:szCs w:val="22"/>
          <w:lang w:val="it-IT"/>
        </w:rPr>
        <w:t xml:space="preserve"> che esiste la correttezza degli adempimenti periodici relativi ai versamenti contrib</w:t>
      </w:r>
      <w:r w:rsidR="0039703F" w:rsidRPr="0039703F">
        <w:rPr>
          <w:rFonts w:ascii="Arial" w:hAnsi="Arial" w:cs="Arial"/>
          <w:sz w:val="22"/>
          <w:szCs w:val="22"/>
          <w:lang w:val="it-IT"/>
        </w:rPr>
        <w:t xml:space="preserve">utivi dovuti agli Enti suddetti e che </w:t>
      </w:r>
      <w:r w:rsidRPr="0039703F">
        <w:rPr>
          <w:rFonts w:ascii="Arial" w:hAnsi="Arial" w:cs="Arial"/>
          <w:sz w:val="22"/>
          <w:szCs w:val="22"/>
          <w:lang w:val="it-IT"/>
        </w:rPr>
        <w:t>in atto non esistono inadempienze e rettifiche notifica</w:t>
      </w:r>
      <w:r w:rsidR="00041805" w:rsidRPr="0039703F">
        <w:rPr>
          <w:rFonts w:ascii="Arial" w:hAnsi="Arial" w:cs="Arial"/>
          <w:sz w:val="22"/>
          <w:szCs w:val="22"/>
          <w:lang w:val="it-IT"/>
        </w:rPr>
        <w:t>te, non contestate e non pagate;</w:t>
      </w:r>
    </w:p>
    <w:p w14:paraId="332904EE" w14:textId="4C864DFD" w:rsidR="008904FC" w:rsidRPr="00820F8B" w:rsidRDefault="00BF58B7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di aver preso esatta visione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delle condizioni indicate nel </w:t>
      </w:r>
      <w:r w:rsidR="008E1611" w:rsidRPr="008904FC">
        <w:rPr>
          <w:rFonts w:ascii="Arial" w:hAnsi="Arial" w:cs="Arial"/>
          <w:sz w:val="22"/>
          <w:szCs w:val="22"/>
          <w:lang w:val="it-IT"/>
        </w:rPr>
        <w:t>presente avviso e di accettarle;</w:t>
      </w:r>
      <w:r w:rsidR="008904FC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3E85E8D8" w14:textId="7C5E8780" w:rsidR="00820F8B" w:rsidRPr="008904FC" w:rsidRDefault="00820F8B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>
        <w:rPr>
          <w:rFonts w:ascii="Arial" w:hAnsi="Arial" w:cs="Arial"/>
          <w:sz w:val="22"/>
          <w:szCs w:val="22"/>
          <w:lang w:val="it-IT"/>
        </w:rPr>
        <w:t>di riconoscere alla Fondazione Manifesta12 Palermo una percentuale di royalty pari al____%;</w:t>
      </w:r>
    </w:p>
    <w:p w14:paraId="0D1C35CE" w14:textId="7A5088FC" w:rsidR="008E1611" w:rsidRPr="008904FC" w:rsidRDefault="008E1611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autorizzare MANIFESTA 12 al trattamento dei propri dati personali, ai sensi del </w:t>
      </w:r>
      <w:proofErr w:type="spellStart"/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 196/2003, limitatamente agli adempimenti i</w:t>
      </w:r>
      <w:r w:rsidR="00041805">
        <w:rPr>
          <w:rFonts w:ascii="Arial" w:hAnsi="Arial" w:cs="Arial"/>
          <w:sz w:val="22"/>
          <w:szCs w:val="22"/>
          <w:lang w:val="it-IT"/>
        </w:rPr>
        <w:t>nerenti la procedura in oggetto.</w:t>
      </w:r>
    </w:p>
    <w:p w14:paraId="1A6D151C" w14:textId="41F9AD7A" w:rsidR="00820F8B" w:rsidRDefault="00820F8B" w:rsidP="0039703F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9CF8B62" w14:textId="63143CCB" w:rsidR="008904FC" w:rsidRPr="008904FC" w:rsidRDefault="008904FC" w:rsidP="0039703F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b/>
          <w:sz w:val="22"/>
          <w:szCs w:val="22"/>
          <w:lang w:val="it-IT"/>
        </w:rPr>
        <w:t>ALLEGA</w:t>
      </w:r>
    </w:p>
    <w:p w14:paraId="0C86CE49" w14:textId="5F919C58" w:rsidR="008904FC" w:rsidRDefault="00B17D74" w:rsidP="0039703F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</w:t>
      </w:r>
      <w:r w:rsidR="008904FC" w:rsidRPr="008904FC">
        <w:rPr>
          <w:rFonts w:ascii="Arial" w:hAnsi="Arial" w:cs="Arial"/>
          <w:sz w:val="22"/>
          <w:szCs w:val="22"/>
          <w:lang w:val="it-IT"/>
        </w:rPr>
        <w:t>rofilo aziendale;</w:t>
      </w:r>
    </w:p>
    <w:p w14:paraId="2280E728" w14:textId="7EBC6502" w:rsidR="00820F8B" w:rsidRPr="008904FC" w:rsidRDefault="00820F8B" w:rsidP="0039703F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Proposta prodotti con listino prezzi;</w:t>
      </w:r>
    </w:p>
    <w:p w14:paraId="4446A912" w14:textId="17EC6A12" w:rsidR="008904FC" w:rsidRDefault="00B17D74" w:rsidP="0039703F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="008904FC">
        <w:rPr>
          <w:rFonts w:ascii="Arial" w:hAnsi="Arial" w:cs="Arial"/>
          <w:sz w:val="22"/>
          <w:szCs w:val="22"/>
          <w:lang w:val="it-IT"/>
        </w:rPr>
        <w:t>opia del documento di identità del dichiarante</w:t>
      </w:r>
      <w:r w:rsidR="00896CB8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44F34C87" w14:textId="7272680D" w:rsidR="003340CC" w:rsidRPr="008904FC" w:rsidRDefault="001677FA" w:rsidP="0039703F">
      <w:pPr>
        <w:spacing w:after="120" w:line="360" w:lineRule="auto"/>
        <w:ind w:left="5040" w:hanging="5040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Luogo </w:t>
      </w:r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 xml:space="preserve">e 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Data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ab/>
      </w:r>
      <w:r w:rsidR="001C7F69" w:rsidRPr="008904FC">
        <w:rPr>
          <w:rFonts w:ascii="Arial" w:hAnsi="Arial" w:cs="Arial"/>
          <w:sz w:val="22"/>
          <w:szCs w:val="22"/>
          <w:lang w:val="it-IT"/>
        </w:rPr>
        <w:t xml:space="preserve"> Il Legale R</w:t>
      </w:r>
      <w:r w:rsidRPr="008904FC">
        <w:rPr>
          <w:rFonts w:ascii="Arial" w:hAnsi="Arial" w:cs="Arial"/>
          <w:sz w:val="22"/>
          <w:szCs w:val="22"/>
          <w:lang w:val="it-IT"/>
        </w:rPr>
        <w:t xml:space="preserve">appresentante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___________________________</w:t>
      </w:r>
    </w:p>
    <w:sectPr w:rsidR="003340CC" w:rsidRPr="008904FC" w:rsidSect="0039703F">
      <w:pgSz w:w="11900" w:h="16840"/>
      <w:pgMar w:top="1440" w:right="1311" w:bottom="1440" w:left="13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4001D3"/>
    <w:multiLevelType w:val="hybridMultilevel"/>
    <w:tmpl w:val="6EB6B626"/>
    <w:lvl w:ilvl="0" w:tplc="CD408E52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7FF203D"/>
    <w:multiLevelType w:val="hybridMultilevel"/>
    <w:tmpl w:val="46E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4"/>
  </w:num>
  <w:num w:numId="11">
    <w:abstractNumId w:val="1"/>
  </w:num>
  <w:num w:numId="12">
    <w:abstractNumId w:val="13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0CC"/>
    <w:rsid w:val="00041805"/>
    <w:rsid w:val="001677FA"/>
    <w:rsid w:val="00176FE5"/>
    <w:rsid w:val="001C0D54"/>
    <w:rsid w:val="001C4A8B"/>
    <w:rsid w:val="001C7F69"/>
    <w:rsid w:val="0033032A"/>
    <w:rsid w:val="003340CC"/>
    <w:rsid w:val="00392538"/>
    <w:rsid w:val="0039703F"/>
    <w:rsid w:val="004A6E27"/>
    <w:rsid w:val="00500137"/>
    <w:rsid w:val="005F69C5"/>
    <w:rsid w:val="00820F8B"/>
    <w:rsid w:val="008904FC"/>
    <w:rsid w:val="00896CB8"/>
    <w:rsid w:val="008E1611"/>
    <w:rsid w:val="009372B7"/>
    <w:rsid w:val="00A15092"/>
    <w:rsid w:val="00B17D74"/>
    <w:rsid w:val="00B850E1"/>
    <w:rsid w:val="00BA7192"/>
    <w:rsid w:val="00BF58B7"/>
    <w:rsid w:val="00C1728A"/>
    <w:rsid w:val="00C30EDB"/>
    <w:rsid w:val="00C84F9D"/>
    <w:rsid w:val="00DA44F6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4A60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ifesta12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Vanessa Saraceno</cp:lastModifiedBy>
  <cp:revision>5</cp:revision>
  <dcterms:created xsi:type="dcterms:W3CDTF">2018-02-16T11:49:00Z</dcterms:created>
  <dcterms:modified xsi:type="dcterms:W3CDTF">2018-02-19T15:20:00Z</dcterms:modified>
</cp:coreProperties>
</file>